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E9" w:rsidRPr="00C16B13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B1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0EE68EE" wp14:editId="753C355F">
            <wp:extent cx="714375" cy="714375"/>
            <wp:effectExtent l="0" t="0" r="9525" b="9525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977E9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BİRİM KALİTE KOMİSYONU TOPLANTI TUTANAĞI</w:t>
      </w:r>
    </w:p>
    <w:p w:rsidR="00D47E05" w:rsidRPr="00C16B13" w:rsidRDefault="00D47E05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05" w:rsidRDefault="00D47E05" w:rsidP="00D47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FA2077">
        <w:rPr>
          <w:rFonts w:ascii="Times New Roman" w:hAnsi="Times New Roman" w:cs="Times New Roman"/>
          <w:sz w:val="24"/>
          <w:szCs w:val="24"/>
        </w:rPr>
        <w:t>01.11</w:t>
      </w:r>
      <w:r w:rsidR="00176136">
        <w:rPr>
          <w:rFonts w:ascii="Times New Roman" w:hAnsi="Times New Roman" w:cs="Times New Roman"/>
          <w:sz w:val="24"/>
          <w:szCs w:val="24"/>
        </w:rPr>
        <w:t>.2021</w:t>
      </w:r>
    </w:p>
    <w:p w:rsidR="00A977E9" w:rsidRPr="00254EB3" w:rsidRDefault="00D47E05" w:rsidP="00D47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No:</w:t>
      </w:r>
      <w:r w:rsidR="0025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136">
        <w:rPr>
          <w:rFonts w:ascii="Times New Roman" w:hAnsi="Times New Roman" w:cs="Times New Roman"/>
          <w:sz w:val="24"/>
          <w:szCs w:val="24"/>
        </w:rPr>
        <w:t>4</w:t>
      </w:r>
    </w:p>
    <w:p w:rsidR="00A977E9" w:rsidRPr="00C16B13" w:rsidRDefault="00CC0FEE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Ula Ali Koçman Meslek 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13">
        <w:rPr>
          <w:rFonts w:ascii="Times New Roman" w:hAnsi="Times New Roman" w:cs="Times New Roman"/>
          <w:sz w:val="24"/>
          <w:szCs w:val="24"/>
        </w:rPr>
        <w:t>Birim Kalite Komisyonu</w:t>
      </w:r>
      <w:r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176136">
        <w:rPr>
          <w:rFonts w:ascii="Times New Roman" w:hAnsi="Times New Roman" w:cs="Times New Roman"/>
          <w:sz w:val="24"/>
          <w:szCs w:val="24"/>
        </w:rPr>
        <w:t>0</w:t>
      </w:r>
      <w:r w:rsidR="00FA2077">
        <w:rPr>
          <w:rFonts w:ascii="Times New Roman" w:hAnsi="Times New Roman" w:cs="Times New Roman"/>
          <w:sz w:val="24"/>
          <w:szCs w:val="24"/>
        </w:rPr>
        <w:t>1</w:t>
      </w:r>
      <w:r w:rsidR="00A977E9" w:rsidRPr="00C16B13">
        <w:rPr>
          <w:rFonts w:ascii="Times New Roman" w:hAnsi="Times New Roman" w:cs="Times New Roman"/>
          <w:sz w:val="24"/>
          <w:szCs w:val="24"/>
        </w:rPr>
        <w:t>.</w:t>
      </w:r>
      <w:r w:rsidR="00FA2077">
        <w:rPr>
          <w:rFonts w:ascii="Times New Roman" w:hAnsi="Times New Roman" w:cs="Times New Roman"/>
          <w:sz w:val="24"/>
          <w:szCs w:val="24"/>
        </w:rPr>
        <w:t>11</w:t>
      </w:r>
      <w:r w:rsidR="00802546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977E9" w:rsidRPr="00C16B13">
        <w:rPr>
          <w:rFonts w:ascii="Times New Roman" w:hAnsi="Times New Roman" w:cs="Times New Roman"/>
          <w:sz w:val="24"/>
          <w:szCs w:val="24"/>
        </w:rPr>
        <w:t>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E9" w:rsidRPr="00C16B13">
        <w:rPr>
          <w:rFonts w:ascii="Times New Roman" w:hAnsi="Times New Roman" w:cs="Times New Roman"/>
          <w:sz w:val="24"/>
          <w:szCs w:val="24"/>
        </w:rPr>
        <w:t>saat 1</w:t>
      </w:r>
      <w:r w:rsidR="00D47E05">
        <w:rPr>
          <w:rFonts w:ascii="Times New Roman" w:hAnsi="Times New Roman" w:cs="Times New Roman"/>
          <w:sz w:val="24"/>
          <w:szCs w:val="24"/>
        </w:rPr>
        <w:t>3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:30’da </w:t>
      </w:r>
      <w:r w:rsidR="004E0CE0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A977E9" w:rsidRPr="00C16B13">
        <w:rPr>
          <w:rFonts w:ascii="Times New Roman" w:hAnsi="Times New Roman" w:cs="Times New Roman"/>
          <w:sz w:val="24"/>
          <w:szCs w:val="24"/>
        </w:rPr>
        <w:t>Müdürü Prof. Dr. Faruk ŞEN başkanlığında gerçekleştirilmiştir.</w:t>
      </w: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Toplantı gündem maddeleri şunlardır.</w:t>
      </w:r>
    </w:p>
    <w:p w:rsidR="00FA2077" w:rsidRDefault="00FA2077" w:rsidP="008F1D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Strateji Geliştirme Daire Başkanlığı’nın 19.10.2021 tarih ve E-68460721-060-337860 sayılı yazısı gereğince bugünkü Birim Kalite Komisyonu toplantımıza Elektrik ve Enerji Bölümü Doğalgaz ve Tesisatı Teknolojisi Programı öğrencisi olan Kadir Berk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E6179">
        <w:rPr>
          <w:rFonts w:ascii="Times New Roman" w:hAnsi="Times New Roman" w:cs="Times New Roman"/>
          <w:sz w:val="24"/>
          <w:szCs w:val="24"/>
        </w:rPr>
        <w:t>UTLUHAN</w:t>
      </w:r>
      <w:r>
        <w:rPr>
          <w:rFonts w:ascii="Times New Roman" w:hAnsi="Times New Roman" w:cs="Times New Roman"/>
          <w:sz w:val="24"/>
          <w:szCs w:val="24"/>
        </w:rPr>
        <w:t>’ı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davet ettik.</w:t>
      </w:r>
    </w:p>
    <w:p w:rsidR="00A0490E" w:rsidRDefault="00FA2077" w:rsidP="008F1D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A0490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490E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>
        <w:rPr>
          <w:rFonts w:ascii="Times New Roman" w:hAnsi="Times New Roman" w:cs="Times New Roman"/>
          <w:sz w:val="24"/>
          <w:szCs w:val="24"/>
        </w:rPr>
        <w:t xml:space="preserve">güz </w:t>
      </w:r>
      <w:r w:rsidR="00B12A82">
        <w:rPr>
          <w:rFonts w:ascii="Times New Roman" w:hAnsi="Times New Roman" w:cs="Times New Roman"/>
          <w:sz w:val="24"/>
          <w:szCs w:val="24"/>
        </w:rPr>
        <w:t>yarıyılı</w:t>
      </w:r>
      <w:r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 verildiğinden öğrencilerimiz için Yüksekokulumuzca düzenlenecek etkinlik sayısının arttırılması için görüş birliğine varıldı.</w:t>
      </w:r>
      <w:r w:rsidR="00B12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A82" w:rsidRDefault="00FA2077" w:rsidP="004750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B12A82" w:rsidRPr="00B12A8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2A82" w:rsidRPr="00B12A82">
        <w:rPr>
          <w:rFonts w:ascii="Times New Roman" w:hAnsi="Times New Roman" w:cs="Times New Roman"/>
          <w:sz w:val="24"/>
          <w:szCs w:val="24"/>
        </w:rPr>
        <w:t xml:space="preserve"> Eğitim-öğretim</w:t>
      </w:r>
      <w:r>
        <w:rPr>
          <w:rFonts w:ascii="Times New Roman" w:hAnsi="Times New Roman" w:cs="Times New Roman"/>
          <w:sz w:val="24"/>
          <w:szCs w:val="24"/>
        </w:rPr>
        <w:t xml:space="preserve"> yılı güz yarı</w:t>
      </w:r>
      <w:r w:rsidR="00B12A82" w:rsidRPr="00B12A82">
        <w:rPr>
          <w:rFonts w:ascii="Times New Roman" w:hAnsi="Times New Roman" w:cs="Times New Roman"/>
          <w:sz w:val="24"/>
          <w:szCs w:val="24"/>
        </w:rPr>
        <w:t xml:space="preserve">yılında </w:t>
      </w:r>
      <w:r>
        <w:rPr>
          <w:rFonts w:ascii="Times New Roman" w:hAnsi="Times New Roman" w:cs="Times New Roman"/>
          <w:sz w:val="24"/>
          <w:szCs w:val="24"/>
        </w:rPr>
        <w:t xml:space="preserve">Yüksekokulumuza gelen öğrencilerin Yüksekokulumuzdan talep ve önerilerinin toplanması için </w:t>
      </w:r>
      <w:r w:rsidR="00722F58">
        <w:rPr>
          <w:rFonts w:ascii="Times New Roman" w:hAnsi="Times New Roman" w:cs="Times New Roman"/>
          <w:sz w:val="24"/>
          <w:szCs w:val="24"/>
        </w:rPr>
        <w:t xml:space="preserve">öğrencimiz görevlendirildi. </w:t>
      </w:r>
    </w:p>
    <w:p w:rsidR="00C16B13" w:rsidRPr="00722F58" w:rsidRDefault="00722F58" w:rsidP="002F390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F58">
        <w:rPr>
          <w:rFonts w:ascii="Times New Roman" w:hAnsi="Times New Roman" w:cs="Times New Roman"/>
          <w:sz w:val="24"/>
          <w:szCs w:val="24"/>
        </w:rPr>
        <w:t xml:space="preserve">2021-2022 Eğitim-öğretim yılı güz yarıyılında öğrencilerin en büyük sorunu olan barınma problemi ile ilgili görüş alışverişi yapılarak durum değerlendirmesi yapıldı .  </w:t>
      </w:r>
    </w:p>
    <w:p w:rsidR="00C16B13" w:rsidRPr="00C16B13" w:rsidRDefault="00C16B13" w:rsidP="00C16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B13" w:rsidRPr="00C16B13" w:rsidRDefault="00C16B13" w:rsidP="00C16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 KOMİSYON BAŞKANI  </w:t>
      </w:r>
      <w:r w:rsidR="00C16B13">
        <w:rPr>
          <w:rFonts w:ascii="Times New Roman" w:hAnsi="Times New Roman" w:cs="Times New Roman"/>
          <w:b/>
          <w:sz w:val="24"/>
          <w:szCs w:val="24"/>
        </w:rPr>
        <w:tab/>
      </w:r>
      <w:r w:rsid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  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1A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Default="006D2E4F" w:rsidP="00A9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 </w:t>
      </w:r>
      <w:r w:rsidR="00C16B13">
        <w:rPr>
          <w:rFonts w:ascii="Times New Roman" w:hAnsi="Times New Roman" w:cs="Times New Roman"/>
          <w:sz w:val="24"/>
          <w:szCs w:val="24"/>
        </w:rPr>
        <w:t>Prof. Dr. Faruk ŞEN</w:t>
      </w:r>
      <w:r w:rsidR="00C16B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  Doç. Dr. Özgür CEYLAN</w:t>
      </w:r>
      <w:r w:rsidR="00C16B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Doç. Dr. Yalçın ÖZTÜRK</w:t>
      </w:r>
    </w:p>
    <w:p w:rsidR="00254EB3" w:rsidRDefault="00254EB3" w:rsidP="00A977E9">
      <w:pPr>
        <w:rPr>
          <w:rFonts w:ascii="Times New Roman" w:hAnsi="Times New Roman" w:cs="Times New Roman"/>
          <w:sz w:val="24"/>
          <w:szCs w:val="24"/>
        </w:rPr>
      </w:pPr>
    </w:p>
    <w:p w:rsidR="00254EB3" w:rsidRDefault="00254EB3" w:rsidP="00A977E9">
      <w:pPr>
        <w:rPr>
          <w:rFonts w:ascii="Times New Roman" w:hAnsi="Times New Roman" w:cs="Times New Roman"/>
          <w:sz w:val="24"/>
          <w:szCs w:val="24"/>
        </w:rPr>
      </w:pPr>
    </w:p>
    <w:p w:rsidR="00254EB3" w:rsidRPr="00C16B13" w:rsidRDefault="00254EB3" w:rsidP="00A977E9">
      <w:pPr>
        <w:rPr>
          <w:rFonts w:ascii="Times New Roman" w:hAnsi="Times New Roman" w:cs="Times New Roman"/>
          <w:sz w:val="24"/>
          <w:szCs w:val="24"/>
        </w:rPr>
      </w:pPr>
    </w:p>
    <w:p w:rsidR="00A977E9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İVGİN TUNCA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Nedim YILDIZ 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Gör. Hakan SARIKALE  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B13" w:rsidRDefault="00C16B13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253A88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2E4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977E9" w:rsidRPr="00C16B13" w:rsidRDefault="00A977E9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A977E9" w:rsidP="00A977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C16B13">
        <w:rPr>
          <w:rFonts w:ascii="Times New Roman" w:hAnsi="Times New Roman" w:cs="Times New Roman"/>
          <w:sz w:val="24"/>
          <w:szCs w:val="24"/>
        </w:rPr>
        <w:t>. Çiğdem ÇELİK SAYGILI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F1D4A"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="008F1D4A" w:rsidRPr="00C16B13">
        <w:rPr>
          <w:rFonts w:ascii="Times New Roman" w:hAnsi="Times New Roman" w:cs="Times New Roman"/>
          <w:sz w:val="24"/>
          <w:szCs w:val="24"/>
        </w:rPr>
        <w:t xml:space="preserve">. </w:t>
      </w:r>
      <w:r w:rsidR="008F1D4A">
        <w:rPr>
          <w:rFonts w:ascii="Times New Roman" w:hAnsi="Times New Roman" w:cs="Times New Roman"/>
          <w:sz w:val="24"/>
          <w:szCs w:val="24"/>
        </w:rPr>
        <w:t>Uğur AKTEPE</w:t>
      </w:r>
      <w:r w:rsidR="008F1D4A"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1D4A"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="008F1D4A" w:rsidRPr="00C16B13">
        <w:rPr>
          <w:rFonts w:ascii="Times New Roman" w:hAnsi="Times New Roman" w:cs="Times New Roman"/>
          <w:sz w:val="24"/>
          <w:szCs w:val="24"/>
        </w:rPr>
        <w:t xml:space="preserve">. </w:t>
      </w:r>
      <w:r w:rsidR="008F1D4A">
        <w:rPr>
          <w:rFonts w:ascii="Times New Roman" w:hAnsi="Times New Roman" w:cs="Times New Roman"/>
          <w:sz w:val="24"/>
          <w:szCs w:val="24"/>
        </w:rPr>
        <w:t>Ömer Yasin SÜL</w:t>
      </w:r>
      <w:r w:rsidR="008F1D4A"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D4A" w:rsidRDefault="008F1D4A" w:rsidP="00A977E9">
      <w:pPr>
        <w:rPr>
          <w:rFonts w:ascii="Times New Roman" w:hAnsi="Times New Roman" w:cs="Times New Roman"/>
          <w:sz w:val="24"/>
          <w:szCs w:val="24"/>
        </w:rPr>
      </w:pPr>
    </w:p>
    <w:p w:rsidR="0042725F" w:rsidRDefault="0042725F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1D4A" w:rsidRPr="00C16B13" w:rsidRDefault="007E6179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7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D4A"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="008F1D4A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8F1D4A" w:rsidRPr="00C16B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KATILIMCI       </w:t>
      </w:r>
      <w:r w:rsidR="008F1D4A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8F1D4A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8F1D4A" w:rsidRPr="00C16B13">
        <w:rPr>
          <w:rFonts w:ascii="Times New Roman" w:hAnsi="Times New Roman" w:cs="Times New Roman"/>
          <w:b/>
          <w:sz w:val="24"/>
          <w:szCs w:val="24"/>
        </w:rPr>
        <w:tab/>
      </w: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31AF8" w:rsidP="008F1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6B13">
        <w:rPr>
          <w:rFonts w:ascii="Times New Roman" w:hAnsi="Times New Roman" w:cs="Times New Roman"/>
          <w:sz w:val="24"/>
          <w:szCs w:val="24"/>
        </w:rPr>
        <w:t>E</w:t>
      </w:r>
      <w:r w:rsidR="00A977E9" w:rsidRPr="00C16B13">
        <w:rPr>
          <w:rFonts w:ascii="Times New Roman" w:hAnsi="Times New Roman" w:cs="Times New Roman"/>
          <w:sz w:val="24"/>
          <w:szCs w:val="24"/>
        </w:rPr>
        <w:t>bru TÜRKLER</w:t>
      </w:r>
      <w:r w:rsidR="007E6179">
        <w:rPr>
          <w:rFonts w:ascii="Times New Roman" w:hAnsi="Times New Roman" w:cs="Times New Roman"/>
          <w:sz w:val="24"/>
          <w:szCs w:val="24"/>
        </w:rPr>
        <w:t xml:space="preserve">                                   Kadir Berk KUTLUHAN</w:t>
      </w:r>
    </w:p>
    <w:p w:rsidR="00A977E9" w:rsidRPr="00C16B13" w:rsidRDefault="00A977E9" w:rsidP="00A977E9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3B38" w:rsidRPr="00C16B13" w:rsidRDefault="00263B38">
      <w:pPr>
        <w:rPr>
          <w:rFonts w:ascii="Times New Roman" w:hAnsi="Times New Roman" w:cs="Times New Roman"/>
          <w:sz w:val="24"/>
          <w:szCs w:val="24"/>
        </w:rPr>
      </w:pPr>
    </w:p>
    <w:sectPr w:rsidR="00263B38" w:rsidRPr="00C16B13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C"/>
    <w:rsid w:val="001473FE"/>
    <w:rsid w:val="00176136"/>
    <w:rsid w:val="001B54CC"/>
    <w:rsid w:val="00253A88"/>
    <w:rsid w:val="00254EB3"/>
    <w:rsid w:val="00263B38"/>
    <w:rsid w:val="002846FC"/>
    <w:rsid w:val="002A76CB"/>
    <w:rsid w:val="00363B31"/>
    <w:rsid w:val="003831FD"/>
    <w:rsid w:val="003F35BA"/>
    <w:rsid w:val="0042725F"/>
    <w:rsid w:val="004B6FE4"/>
    <w:rsid w:val="004D1E1B"/>
    <w:rsid w:val="004E0CE0"/>
    <w:rsid w:val="004E2934"/>
    <w:rsid w:val="00517FC4"/>
    <w:rsid w:val="005C3859"/>
    <w:rsid w:val="005C43E7"/>
    <w:rsid w:val="00674CDA"/>
    <w:rsid w:val="006D0FE0"/>
    <w:rsid w:val="006D2E4F"/>
    <w:rsid w:val="00722F58"/>
    <w:rsid w:val="00772C88"/>
    <w:rsid w:val="007E6179"/>
    <w:rsid w:val="007F753A"/>
    <w:rsid w:val="00802546"/>
    <w:rsid w:val="00882B13"/>
    <w:rsid w:val="008C2B23"/>
    <w:rsid w:val="008F1D4A"/>
    <w:rsid w:val="009A326A"/>
    <w:rsid w:val="009D66DE"/>
    <w:rsid w:val="00A0490E"/>
    <w:rsid w:val="00A059F0"/>
    <w:rsid w:val="00A31AF8"/>
    <w:rsid w:val="00A977E9"/>
    <w:rsid w:val="00AA1BE2"/>
    <w:rsid w:val="00AE4F4B"/>
    <w:rsid w:val="00B12A82"/>
    <w:rsid w:val="00B53082"/>
    <w:rsid w:val="00C16B13"/>
    <w:rsid w:val="00C2729C"/>
    <w:rsid w:val="00C43D36"/>
    <w:rsid w:val="00C60F87"/>
    <w:rsid w:val="00CC0FEE"/>
    <w:rsid w:val="00D06994"/>
    <w:rsid w:val="00D41D5E"/>
    <w:rsid w:val="00D45C71"/>
    <w:rsid w:val="00D47E05"/>
    <w:rsid w:val="00D8083C"/>
    <w:rsid w:val="00DE6819"/>
    <w:rsid w:val="00E812F9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exper-0025</cp:lastModifiedBy>
  <cp:revision>2</cp:revision>
  <cp:lastPrinted>2021-10-19T10:44:00Z</cp:lastPrinted>
  <dcterms:created xsi:type="dcterms:W3CDTF">2022-01-18T07:25:00Z</dcterms:created>
  <dcterms:modified xsi:type="dcterms:W3CDTF">2022-01-18T07:25:00Z</dcterms:modified>
</cp:coreProperties>
</file>